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40" w:rsidRDefault="00362540" w:rsidP="00362540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  VERBEN MIT PRÄPOSITION</w:t>
      </w:r>
    </w:p>
    <w:p w:rsidR="00362540" w:rsidRDefault="00362540" w:rsidP="0036254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9C689E" w:rsidRDefault="009C689E" w:rsidP="009C689E">
      <w:pPr>
        <w:spacing w:after="0"/>
        <w:rPr>
          <w:b/>
          <w:i/>
          <w:sz w:val="20"/>
          <w:szCs w:val="20"/>
          <w:lang w:val="de-DE"/>
        </w:rPr>
      </w:pPr>
    </w:p>
    <w:p w:rsidR="009C689E" w:rsidRDefault="00362540" w:rsidP="009C689E">
      <w:pPr>
        <w:spacing w:after="0"/>
        <w:rPr>
          <w:b/>
          <w:sz w:val="20"/>
          <w:szCs w:val="20"/>
          <w:lang w:val="de-DE"/>
        </w:rPr>
      </w:pPr>
      <w:r w:rsidRPr="00FE5CDD">
        <w:rPr>
          <w:b/>
          <w:i/>
          <w:sz w:val="20"/>
          <w:szCs w:val="20"/>
          <w:lang w:val="de-DE"/>
        </w:rPr>
        <w:t xml:space="preserve">Aufgabe: Übersetzen Sie die folgenden Verben ins Italienische </w:t>
      </w:r>
      <w:r w:rsidRPr="00FE5CDD">
        <w:rPr>
          <w:b/>
          <w:sz w:val="20"/>
          <w:szCs w:val="20"/>
          <w:lang w:val="de-DE"/>
        </w:rPr>
        <w:t>(Akkusativ=A; Dativ=D)</w:t>
      </w:r>
    </w:p>
    <w:p w:rsidR="009C689E" w:rsidRPr="009C689E" w:rsidRDefault="009C689E" w:rsidP="009C689E">
      <w:pPr>
        <w:spacing w:after="0"/>
        <w:rPr>
          <w:b/>
          <w:sz w:val="20"/>
          <w:szCs w:val="20"/>
          <w:lang w:val="de-DE"/>
        </w:rPr>
      </w:pPr>
    </w:p>
    <w:tbl>
      <w:tblPr>
        <w:tblStyle w:val="Grigliatabella"/>
        <w:tblW w:w="10098" w:type="dxa"/>
        <w:tblLayout w:type="fixed"/>
        <w:tblLook w:val="04A0"/>
      </w:tblPr>
      <w:tblGrid>
        <w:gridCol w:w="1951"/>
        <w:gridCol w:w="709"/>
        <w:gridCol w:w="2126"/>
        <w:gridCol w:w="5312"/>
      </w:tblGrid>
      <w:tr w:rsidR="009C689E" w:rsidRPr="00FD04C0" w:rsidTr="00FD4E0C">
        <w:trPr>
          <w:trHeight w:val="105"/>
        </w:trPr>
        <w:tc>
          <w:tcPr>
            <w:tcW w:w="1951" w:type="dxa"/>
          </w:tcPr>
          <w:p w:rsidR="009C689E" w:rsidRPr="007D1C13" w:rsidRDefault="009C689E" w:rsidP="00FD4E0C">
            <w:pPr>
              <w:rPr>
                <w:b/>
                <w:i/>
                <w:sz w:val="20"/>
                <w:szCs w:val="20"/>
                <w:lang w:val="de-DE"/>
              </w:rPr>
            </w:pPr>
            <w:r w:rsidRPr="007D1C13">
              <w:rPr>
                <w:b/>
                <w:i/>
                <w:sz w:val="20"/>
                <w:szCs w:val="20"/>
                <w:lang w:val="de-DE"/>
              </w:rPr>
              <w:t>Verb und Präp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os. </w:t>
            </w:r>
          </w:p>
        </w:tc>
        <w:tc>
          <w:tcPr>
            <w:tcW w:w="709" w:type="dxa"/>
          </w:tcPr>
          <w:p w:rsidR="009C689E" w:rsidRPr="007D1C13" w:rsidRDefault="009C689E" w:rsidP="00FD4E0C">
            <w:pPr>
              <w:rPr>
                <w:b/>
                <w:i/>
                <w:sz w:val="20"/>
                <w:szCs w:val="20"/>
                <w:lang w:val="de-DE"/>
              </w:rPr>
            </w:pPr>
            <w:r w:rsidRPr="007D1C13">
              <w:rPr>
                <w:b/>
                <w:i/>
                <w:sz w:val="20"/>
                <w:szCs w:val="20"/>
                <w:lang w:val="de-DE"/>
              </w:rPr>
              <w:t>Kasus</w:t>
            </w:r>
          </w:p>
        </w:tc>
        <w:tc>
          <w:tcPr>
            <w:tcW w:w="2126" w:type="dxa"/>
          </w:tcPr>
          <w:p w:rsidR="009C689E" w:rsidRPr="007D1C13" w:rsidRDefault="009C689E" w:rsidP="00FD4E0C">
            <w:pPr>
              <w:rPr>
                <w:b/>
                <w:i/>
                <w:sz w:val="20"/>
                <w:szCs w:val="20"/>
                <w:lang w:val="de-DE"/>
              </w:rPr>
            </w:pPr>
            <w:r w:rsidRPr="007D1C13">
              <w:rPr>
                <w:b/>
                <w:i/>
                <w:sz w:val="20"/>
                <w:szCs w:val="20"/>
                <w:lang w:val="de-DE"/>
              </w:rPr>
              <w:t>Übersetzung</w:t>
            </w:r>
          </w:p>
        </w:tc>
        <w:tc>
          <w:tcPr>
            <w:tcW w:w="5312" w:type="dxa"/>
          </w:tcPr>
          <w:p w:rsidR="009C689E" w:rsidRPr="007D1C13" w:rsidRDefault="009C689E" w:rsidP="00FD4E0C">
            <w:pPr>
              <w:rPr>
                <w:b/>
                <w:i/>
                <w:sz w:val="20"/>
                <w:szCs w:val="20"/>
                <w:lang w:val="de-DE"/>
              </w:rPr>
            </w:pPr>
            <w:r w:rsidRPr="007D1C13">
              <w:rPr>
                <w:b/>
                <w:i/>
                <w:sz w:val="20"/>
                <w:szCs w:val="20"/>
                <w:lang w:val="de-DE"/>
              </w:rPr>
              <w:t>Beispiel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achten auf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E57257" w:rsidRPr="009C689E" w:rsidRDefault="00E57257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Bitte achte darauf, pünktlich im Büro zu sein!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abhängen von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weiß noch nicht, ob wir ans Meer fahren. Das hängt vom Wetter ab.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anfangen mit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fange jeden Tag um 9 Uhr mit der Arbeit an.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Angst haben vor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habe große Angst vor Schlangen.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antworten auf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antworte gern auf eure Fragen.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ärgern über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Wir ärgern uns sehr über das schlechte Wetter.</w:t>
            </w:r>
          </w:p>
        </w:tc>
      </w:tr>
      <w:tr w:rsidR="009C689E" w:rsidRPr="00C64284" w:rsidTr="00FD4E0C">
        <w:trPr>
          <w:trHeight w:val="207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aufpassen auf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Ein Babysitter passt auf kleine Kinder auf.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ausgeben für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habe viel Geld für das neue Auto ausgegeben.</w:t>
            </w:r>
          </w:p>
        </w:tc>
      </w:tr>
      <w:tr w:rsidR="009C689E" w:rsidRPr="00C64284" w:rsidTr="00FD4E0C">
        <w:trPr>
          <w:trHeight w:val="207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bedanken bei jemandem für etwas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D/A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bedanke mich bei euch für das tolle Geschenk.</w:t>
            </w:r>
          </w:p>
        </w:tc>
      </w:tr>
      <w:tr w:rsidR="009C689E" w:rsidRPr="00C64284" w:rsidTr="00FD4E0C">
        <w:trPr>
          <w:trHeight w:val="207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beginnen mit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Paul hat endlich mit seiner Abschlussarbeit begonnen.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beschäftigen mit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Annalisa beschäftigt sich gern mit ihrem Garten.</w:t>
            </w:r>
          </w:p>
        </w:tc>
      </w:tr>
      <w:tr w:rsidR="009C689E" w:rsidRPr="00C64284" w:rsidTr="00FD4E0C">
        <w:trPr>
          <w:trHeight w:val="207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beschweren bei jmd. über etwas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Martin beschwert sich beim Kellner über die kalte Suppe.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denken an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Wir denken oft an unsere Freunde in Berlin.</w:t>
            </w:r>
          </w:p>
        </w:tc>
      </w:tr>
      <w:tr w:rsidR="009C689E" w:rsidRPr="00C64284" w:rsidTr="00FD4E0C">
        <w:trPr>
          <w:trHeight w:val="202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entschuldigen bei  jmd. für etwas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D/A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Mara entschuldigt sich bei Felix für ihre Verspätung.</w:t>
            </w:r>
          </w:p>
        </w:tc>
      </w:tr>
      <w:tr w:rsidR="009C689E" w:rsidRPr="00C64284" w:rsidTr="00FD4E0C">
        <w:trPr>
          <w:trHeight w:val="105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erinnern an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erinnere mich gern an meinen Urlaub in der Karibik.</w:t>
            </w:r>
          </w:p>
        </w:tc>
      </w:tr>
      <w:tr w:rsidR="009C689E" w:rsidRPr="00C64284" w:rsidTr="00FD4E0C">
        <w:trPr>
          <w:trHeight w:val="105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erkennen an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habe ihn an seiner Frisur erkannt.</w:t>
            </w:r>
          </w:p>
        </w:tc>
      </w:tr>
      <w:tr w:rsidR="009C689E" w:rsidRPr="00C64284" w:rsidTr="00FD4E0C">
        <w:trPr>
          <w:trHeight w:val="105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 xml:space="preserve">erzählen von 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Kilian hat von seinem Café erzählt.</w:t>
            </w:r>
          </w:p>
        </w:tc>
      </w:tr>
      <w:tr w:rsidR="009C689E" w:rsidRPr="00C64284" w:rsidTr="00FD4E0C">
        <w:trPr>
          <w:trHeight w:val="105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fragen nach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Fiona, Matteo hat nach dir gefragt.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freuen auf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Die Kinder freuen sich auf Weihnachten.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freuen über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habe mich total über die Geburtstagsgeschenke gefreut.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fürchten vor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Meine kleine Tochter fürchtet sich vor der Dunkelheit.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gewöhnen an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Meine Freundin aus Sizilien kann sich nicht an das Wetter in Deutschland gewöhnen.</w:t>
            </w:r>
          </w:p>
        </w:tc>
      </w:tr>
      <w:tr w:rsidR="009C689E" w:rsidRPr="00C64284" w:rsidTr="00FD4E0C">
        <w:trPr>
          <w:trHeight w:val="207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jemandem bei etwas helfen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helfe meinem Bruder immer bei den Hausaufgaben.</w:t>
            </w:r>
          </w:p>
        </w:tc>
      </w:tr>
      <w:tr w:rsidR="009C689E" w:rsidRPr="00C64284" w:rsidTr="00FD4E0C">
        <w:trPr>
          <w:trHeight w:val="202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interessieren für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Alessia interessiert sich für Kunst.</w:t>
            </w:r>
          </w:p>
        </w:tc>
      </w:tr>
      <w:tr w:rsidR="009C689E" w:rsidRPr="00C64284" w:rsidTr="00FD4E0C">
        <w:trPr>
          <w:trHeight w:val="105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kümmern um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Der Tierpfleger kümmert sich um den kranken Hund.</w:t>
            </w:r>
          </w:p>
        </w:tc>
      </w:tr>
      <w:tr w:rsidR="009C689E" w:rsidRPr="00C64284" w:rsidTr="00FD4E0C">
        <w:trPr>
          <w:trHeight w:val="105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Lust haben auf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habe jetzt große Lust auf Eis.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schreiben an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Die Sekretärin schreibt eine Mail an die Firma Geo.</w:t>
            </w:r>
          </w:p>
        </w:tc>
      </w:tr>
      <w:tr w:rsidR="009C689E" w:rsidRPr="00FE1049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sorgen für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Bitte sorge für die Blumen für heute Abend.</w:t>
            </w:r>
          </w:p>
        </w:tc>
      </w:tr>
      <w:tr w:rsidR="009C689E" w:rsidRPr="00EA5DEE" w:rsidTr="00FD4E0C">
        <w:trPr>
          <w:trHeight w:val="202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mit jmd. über etwas sprechen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D/A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Mark hat mit seiner Schwester über ihr Studium gesprochen.</w:t>
            </w:r>
          </w:p>
        </w:tc>
      </w:tr>
      <w:tr w:rsidR="009C689E" w:rsidRPr="00C64284" w:rsidTr="00FD4E0C">
        <w:trPr>
          <w:trHeight w:val="202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mit jmd. über etwas streiten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D/A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 xml:space="preserve">Lukas streitet mit Tom immer über Fußball. </w:t>
            </w:r>
          </w:p>
        </w:tc>
      </w:tr>
      <w:tr w:rsidR="009C689E" w:rsidRPr="00C64284" w:rsidTr="00FD4E0C">
        <w:trPr>
          <w:trHeight w:val="105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teilnehmen an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Die USA nehmen dieses Mal an der Klimakonferenz teil.</w:t>
            </w:r>
          </w:p>
        </w:tc>
      </w:tr>
      <w:tr w:rsidR="009C689E" w:rsidRPr="00C64284" w:rsidTr="00FD4E0C">
        <w:trPr>
          <w:trHeight w:val="202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träumen von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träume von einem Erasmusjahr in Berlin.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treffen mit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Am Samstag trifft sich Bernd immer mit Freunden.</w:t>
            </w:r>
          </w:p>
        </w:tc>
      </w:tr>
      <w:tr w:rsidR="009C689E" w:rsidRPr="00C64284" w:rsidTr="00FD4E0C">
        <w:trPr>
          <w:trHeight w:val="207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sich unterhalten mit jmd.  über etwas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D/A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Sven unterhält sich gern mit Nik über Musik.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warten auf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muss oft lange auf einen Bus warten.</w:t>
            </w:r>
          </w:p>
        </w:tc>
      </w:tr>
      <w:tr w:rsidR="009C689E" w:rsidRPr="00C64284" w:rsidTr="00FD4E0C">
        <w:trPr>
          <w:trHeight w:val="99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Zeit haben für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A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Nie hast du Zeit für mich!</w:t>
            </w:r>
          </w:p>
        </w:tc>
      </w:tr>
      <w:tr w:rsidR="009C689E" w:rsidRPr="00C64284" w:rsidTr="00FD4E0C">
        <w:trPr>
          <w:trHeight w:val="105"/>
        </w:trPr>
        <w:tc>
          <w:tcPr>
            <w:tcW w:w="1951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zufrieden sein mit</w:t>
            </w:r>
          </w:p>
        </w:tc>
        <w:tc>
          <w:tcPr>
            <w:tcW w:w="709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D</w:t>
            </w:r>
          </w:p>
        </w:tc>
        <w:tc>
          <w:tcPr>
            <w:tcW w:w="2126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5312" w:type="dxa"/>
          </w:tcPr>
          <w:p w:rsidR="009C689E" w:rsidRPr="009C689E" w:rsidRDefault="009C689E" w:rsidP="00FD4E0C">
            <w:pPr>
              <w:rPr>
                <w:sz w:val="18"/>
                <w:szCs w:val="18"/>
                <w:lang w:val="de-DE"/>
              </w:rPr>
            </w:pPr>
            <w:r w:rsidRPr="009C689E">
              <w:rPr>
                <w:sz w:val="18"/>
                <w:szCs w:val="18"/>
                <w:lang w:val="de-DE"/>
              </w:rPr>
              <w:t>Ich bin sehr zufrieden mit meiner neuen Wohnung.</w:t>
            </w:r>
          </w:p>
        </w:tc>
      </w:tr>
    </w:tbl>
    <w:p w:rsidR="009C689E" w:rsidRDefault="009C689E" w:rsidP="009C689E">
      <w:pPr>
        <w:spacing w:after="0" w:line="240" w:lineRule="auto"/>
        <w:rPr>
          <w:sz w:val="18"/>
          <w:szCs w:val="18"/>
          <w:lang w:val="de-DE"/>
        </w:rPr>
      </w:pPr>
    </w:p>
    <w:p w:rsidR="003F208C" w:rsidRPr="00933BD0" w:rsidRDefault="009C689E" w:rsidP="009C689E">
      <w:pPr>
        <w:spacing w:after="0" w:line="240" w:lineRule="auto"/>
        <w:rPr>
          <w:sz w:val="18"/>
          <w:szCs w:val="18"/>
          <w:lang w:val="de-DE"/>
        </w:rPr>
      </w:pPr>
      <w:r w:rsidRPr="009C6DAB">
        <w:rPr>
          <w:sz w:val="18"/>
          <w:szCs w:val="18"/>
          <w:lang w:val="de-DE"/>
        </w:rPr>
        <w:t>Elke Vaih Unterrichtsmaterialien B1</w:t>
      </w:r>
      <w:r>
        <w:rPr>
          <w:sz w:val="18"/>
          <w:szCs w:val="18"/>
          <w:lang w:val="de-DE"/>
        </w:rPr>
        <w:t>+</w:t>
      </w:r>
    </w:p>
    <w:sectPr w:rsidR="003F208C" w:rsidRPr="00933BD0" w:rsidSect="003F208C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3FE" w:rsidRDefault="006643FE" w:rsidP="00DF397E">
      <w:pPr>
        <w:spacing w:after="0" w:line="240" w:lineRule="auto"/>
      </w:pPr>
      <w:r>
        <w:separator/>
      </w:r>
    </w:p>
  </w:endnote>
  <w:endnote w:type="continuationSeparator" w:id="0">
    <w:p w:rsidR="006643FE" w:rsidRDefault="006643FE" w:rsidP="00DF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97E" w:rsidRDefault="00DF397E" w:rsidP="00DF397E">
    <w:pPr>
      <w:pStyle w:val="Pidipagina"/>
      <w:ind w:left="4385" w:firstLine="4819"/>
    </w:pPr>
  </w:p>
  <w:p w:rsidR="00DF397E" w:rsidRDefault="00DF397E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3FE" w:rsidRDefault="006643FE" w:rsidP="00DF397E">
      <w:pPr>
        <w:spacing w:after="0" w:line="240" w:lineRule="auto"/>
      </w:pPr>
      <w:r>
        <w:separator/>
      </w:r>
    </w:p>
  </w:footnote>
  <w:footnote w:type="continuationSeparator" w:id="0">
    <w:p w:rsidR="006643FE" w:rsidRDefault="006643FE" w:rsidP="00DF39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2540"/>
    <w:rsid w:val="0006607D"/>
    <w:rsid w:val="000A747B"/>
    <w:rsid w:val="00132FE4"/>
    <w:rsid w:val="00185A43"/>
    <w:rsid w:val="001C317F"/>
    <w:rsid w:val="001F65AA"/>
    <w:rsid w:val="002D2548"/>
    <w:rsid w:val="00346A5A"/>
    <w:rsid w:val="00362540"/>
    <w:rsid w:val="00390ED1"/>
    <w:rsid w:val="003F208C"/>
    <w:rsid w:val="00472C06"/>
    <w:rsid w:val="006643FE"/>
    <w:rsid w:val="0068014E"/>
    <w:rsid w:val="006B3FD7"/>
    <w:rsid w:val="006E1F19"/>
    <w:rsid w:val="008508BF"/>
    <w:rsid w:val="009018AB"/>
    <w:rsid w:val="00933BD0"/>
    <w:rsid w:val="0093553D"/>
    <w:rsid w:val="00991A3B"/>
    <w:rsid w:val="009C689E"/>
    <w:rsid w:val="00B02855"/>
    <w:rsid w:val="00BB2F0B"/>
    <w:rsid w:val="00BE138A"/>
    <w:rsid w:val="00C000B5"/>
    <w:rsid w:val="00C616BA"/>
    <w:rsid w:val="00C74654"/>
    <w:rsid w:val="00C75298"/>
    <w:rsid w:val="00C83653"/>
    <w:rsid w:val="00CC7B97"/>
    <w:rsid w:val="00D02DDA"/>
    <w:rsid w:val="00D6205C"/>
    <w:rsid w:val="00DF397E"/>
    <w:rsid w:val="00E013FB"/>
    <w:rsid w:val="00E57257"/>
    <w:rsid w:val="00FE4DFF"/>
    <w:rsid w:val="00FE5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254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62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F397E"/>
  </w:style>
  <w:style w:type="paragraph" w:styleId="Pidipagina">
    <w:name w:val="footer"/>
    <w:basedOn w:val="Normale"/>
    <w:link w:val="Pidipagina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39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cp:lastPrinted>2025-02-18T04:02:00Z</cp:lastPrinted>
  <dcterms:created xsi:type="dcterms:W3CDTF">2025-07-27T13:53:00Z</dcterms:created>
  <dcterms:modified xsi:type="dcterms:W3CDTF">2025-07-27T15:14:00Z</dcterms:modified>
</cp:coreProperties>
</file>